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1D9BB" w14:textId="77777777" w:rsidR="00E70D4A" w:rsidRDefault="00E70D4A" w:rsidP="00E70D4A">
      <w:pPr>
        <w:pStyle w:val="Norm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HOZZÁJÁRULÓ NYILATKOZAT </w:t>
      </w:r>
    </w:p>
    <w:p w14:paraId="4DFAC675" w14:textId="77777777" w:rsidR="00E70D4A" w:rsidRDefault="00E70D4A" w:rsidP="00E70D4A">
      <w:pPr>
        <w:pStyle w:val="Norm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rajzpályázat résztvevője, illetve 18 éven aluli gyermek törvényes képviselője részére személyes adatok kezeléséhez, sokszorosításhoz, továbbításhoz </w:t>
      </w:r>
    </w:p>
    <w:p w14:paraId="289C4328" w14:textId="77777777" w:rsidR="00E70D4A" w:rsidRDefault="00E70D4A" w:rsidP="00E70D4A">
      <w:pPr>
        <w:pStyle w:val="Norm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Alulírott ………………………………………………………………………………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…….….,</w:t>
      </w:r>
    </w:p>
    <w:p w14:paraId="0DC92868" w14:textId="77777777" w:rsidR="00E70D4A" w:rsidRDefault="00E70D4A" w:rsidP="00E70D4A">
      <w:pPr>
        <w:pStyle w:val="Norm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a pályázó: …………………………………………………………………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. nevű gyermek törvényes képviselője jelen nyilatkozat aláírásával hozzájárulok, hogy a következő adatokat a Domonkos Rendi Nővérek Liszt Ferenc Ének-zenei Általános Iskolája az adatkezelési tájékoztatójában foglaltak szerint kezelje.</w:t>
      </w:r>
    </w:p>
    <w:p w14:paraId="791FCD35" w14:textId="77777777" w:rsidR="00E70D4A" w:rsidRDefault="00E70D4A" w:rsidP="00E70D4A">
      <w:pPr>
        <w:pStyle w:val="Norm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Pályázó neve, életkora/iskolai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évfolyama:..............................................................................................................................................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41069A2" w14:textId="77777777" w:rsidR="00E70D4A" w:rsidRDefault="00E70D4A" w:rsidP="00E70D4A">
      <w:pPr>
        <w:pStyle w:val="Norm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Tanintézményének neve, címe: ...............................................................................................................................................................</w:t>
      </w:r>
    </w:p>
    <w:p w14:paraId="14B13D9A" w14:textId="77777777" w:rsidR="00E70D4A" w:rsidRDefault="00E70D4A" w:rsidP="00E70D4A">
      <w:pPr>
        <w:pStyle w:val="Norm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Törvényes képviselő neve,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telefonszáma:..............................................................................................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E94F6F0" w14:textId="77777777" w:rsidR="00E70D4A" w:rsidRDefault="00E70D4A" w:rsidP="00E70D4A">
      <w:pPr>
        <w:pStyle w:val="Norm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Törvényes képviselő e-mail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címe:................................................................................................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3D245A7" w14:textId="77777777" w:rsidR="00E70D4A" w:rsidRDefault="00E70D4A" w:rsidP="00E70D4A">
      <w:pPr>
        <w:pStyle w:val="Norm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Az adatkezelésre vonatkozó tájékoztatás:</w:t>
      </w:r>
    </w:p>
    <w:p w14:paraId="14C70A3C" w14:textId="0AF3C129" w:rsidR="00E70D4A" w:rsidRDefault="00E70D4A" w:rsidP="00E70D4A">
      <w:pPr>
        <w:pStyle w:val="Norm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Adatkezelő: a Domonkos Rendi Nővérek Liszt Ferenc Ének-zenei Általános Iskolája. Adatkezelés célja: Az iskola által Szent </w:t>
      </w:r>
      <w:r w:rsidR="00027567">
        <w:rPr>
          <w:rFonts w:ascii="Calibri" w:hAnsi="Calibri" w:cs="Calibri"/>
          <w:color w:val="000000"/>
          <w:sz w:val="22"/>
          <w:szCs w:val="22"/>
        </w:rPr>
        <w:t>József éve és a Család éve</w:t>
      </w:r>
      <w:r>
        <w:rPr>
          <w:rFonts w:ascii="Calibri" w:hAnsi="Calibri" w:cs="Calibri"/>
          <w:color w:val="000000"/>
          <w:sz w:val="22"/>
          <w:szCs w:val="22"/>
        </w:rPr>
        <w:t xml:space="preserve"> alkalmából meghirdetett rajzpályázat szervezése. Kezelt adatok köre: a pályázó neve, valamint a törvényes képviselő neve és telefonszáma, e-mail címe; továbbá a pályázó egyéb adatai, úgymint életkora és tanintézménye, az alkotása címe és a készítéskor alkalmazott technika. Adatkezelés jogalapja: az GDPR 6. cikk (1) a.) szerinti érintetti hozzájárulás. Adattárolás határideje: a 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>rajzpályázat nyereményeinek átvétele, de legkésőbb a nyertesek kiválasztását követő 90 nap (kivéve a pályázati anyagokat, a pályázók nevét és életkorát). Adattárolás módja: elektronikus és papíralapon. Alulírott, mint Pályázó (kiskorú Pályázó törvényes képviselője) hozzájárulok, hogy a Domonkos Rendi Nővérek Liszt Ferenc Ének-zenei Általános Iskola által kiírt rajzpályázatra beadott munkát, valamint a díjátadón készített felvételeket, kiállításon, kiadványban, közösségi oldalon, elektronikus vagy nyomtatott formában – a megjelenési felülettől függően az alkotó nevének, életkorának feltüntetése mellett – Domonkos Rendi Nővérek Liszt Ferenc Ének-zenei Általános Iskola megjelentesse.</w:t>
      </w:r>
    </w:p>
    <w:p w14:paraId="32E06F39" w14:textId="77777777" w:rsidR="00E70D4A" w:rsidRDefault="00E70D4A" w:rsidP="00E70D4A">
      <w:pPr>
        <w:pStyle w:val="Norm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Kelt: ………………………..., 2021. …………………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. ………..</w:t>
      </w:r>
    </w:p>
    <w:p w14:paraId="6717A5DC" w14:textId="77777777" w:rsidR="00E70D4A" w:rsidRDefault="00E70D4A" w:rsidP="00E70D4A">
      <w:pPr>
        <w:pStyle w:val="Norm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…………….…………………………………………………</w:t>
      </w:r>
    </w:p>
    <w:p w14:paraId="1142E60E" w14:textId="77777777" w:rsidR="00E70D4A" w:rsidRDefault="00E70D4A" w:rsidP="00E70D4A">
      <w:pPr>
        <w:pStyle w:val="Norm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pályázó törvényes képviselőjének aláírása</w:t>
      </w:r>
    </w:p>
    <w:p w14:paraId="4E806799" w14:textId="77777777" w:rsidR="00E70D4A" w:rsidRDefault="00E70D4A" w:rsidP="00E70D4A"/>
    <w:p w14:paraId="7033915F" w14:textId="77777777" w:rsidR="00C816A4" w:rsidRDefault="00C816A4"/>
    <w:sectPr w:rsidR="00C81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4A"/>
    <w:rsid w:val="00027567"/>
    <w:rsid w:val="00C816A4"/>
    <w:rsid w:val="00E7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AB3F"/>
  <w15:chartTrackingRefBased/>
  <w15:docId w15:val="{A2294FD3-CB1F-4179-9E55-4BEEB47F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70D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70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Magyar Andrea</cp:lastModifiedBy>
  <cp:revision>2</cp:revision>
  <dcterms:created xsi:type="dcterms:W3CDTF">2021-10-11T15:04:00Z</dcterms:created>
  <dcterms:modified xsi:type="dcterms:W3CDTF">2021-10-11T15:04:00Z</dcterms:modified>
</cp:coreProperties>
</file>